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B2" w:rsidRDefault="00555BB2" w:rsidP="00555BB2">
      <w:pPr>
        <w:ind w:firstLineChars="500" w:firstLine="1200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H29.6.</w:t>
      </w:r>
      <w:r>
        <w:rPr>
          <w:rFonts w:hint="eastAsia"/>
        </w:rPr>
        <w:t>24</w:t>
      </w:r>
      <w:r>
        <w:rPr>
          <w:rFonts w:hint="eastAsia"/>
        </w:rPr>
        <w:t xml:space="preserve">　ゴム動力カーを作ろう</w:t>
      </w:r>
    </w:p>
    <w:p w:rsidR="00555BB2" w:rsidRDefault="00555BB2" w:rsidP="00555BB2"/>
    <w:p w:rsidR="00555BB2" w:rsidRDefault="00555BB2" w:rsidP="00555BB2">
      <w:r>
        <w:rPr>
          <w:rFonts w:hint="eastAsia"/>
        </w:rPr>
        <w:t xml:space="preserve">　</w:t>
      </w:r>
      <w:r w:rsidR="003905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408"/>
          </v:shape>
        </w:pic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1" name="図 1" descr="C:\Users\takasuzuc\AppData\Local\Microsoft\Windows\INetCache\Content.Word\P104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kasuzuc\AppData\Local\Microsoft\Windows\INetCache\Content.Word\P10404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B2" w:rsidRDefault="00555BB2" w:rsidP="00555BB2"/>
    <w:p w:rsidR="00555BB2" w:rsidRDefault="00555BB2" w:rsidP="00985F67">
      <w:pPr>
        <w:ind w:firstLineChars="200" w:firstLine="420"/>
      </w:pPr>
      <w:r>
        <w:rPr>
          <w:rFonts w:hint="eastAsia"/>
        </w:rPr>
        <w:t xml:space="preserve">　</w:t>
      </w:r>
      <w:r w:rsidR="00390595">
        <w:pict>
          <v:shape id="_x0000_i1026" type="#_x0000_t75" style="width:240pt;height:180pt">
            <v:imagedata r:id="rId6" o:title="P1040410"/>
          </v:shape>
        </w:pic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2" name="図 2" descr="C:\Users\takasuzuc\AppData\Local\Microsoft\Windows\INetCache\Content.Word\P104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kasuzuc\AppData\Local\Microsoft\Windows\INetCache\Content.Word\P1040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B2" w:rsidRDefault="00555BB2" w:rsidP="00555BB2"/>
    <w:p w:rsidR="00555BB2" w:rsidRDefault="00555BB2" w:rsidP="00555BB2">
      <w:r>
        <w:rPr>
          <w:rFonts w:hint="eastAsia"/>
        </w:rPr>
        <w:t xml:space="preserve">　</w:t>
      </w:r>
      <w:r w:rsidR="00390595">
        <w:pict>
          <v:shape id="_x0000_i1027" type="#_x0000_t75" style="width:240pt;height:180pt">
            <v:imagedata r:id="rId8" o:title="P1040412"/>
          </v:shape>
        </w:pict>
      </w:r>
      <w:r>
        <w:rPr>
          <w:rFonts w:hint="eastAsia"/>
        </w:rPr>
        <w:t xml:space="preserve">　</w:t>
      </w:r>
      <w:r w:rsidRPr="00555BB2"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図 3" descr="F:\DCIM\2017.6.24ゴム動力カー\Resized\P104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2017.6.24ゴム動力カー\Resized\P10404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B2" w:rsidRDefault="00555BB2" w:rsidP="00555BB2"/>
    <w:p w:rsidR="00555BB2" w:rsidRDefault="00555BB2" w:rsidP="00985F67">
      <w:pPr>
        <w:ind w:firstLineChars="200" w:firstLine="420"/>
      </w:pPr>
      <w:r w:rsidRPr="00555BB2">
        <w:rPr>
          <w:noProof/>
        </w:rPr>
        <w:lastRenderedPageBreak/>
        <w:drawing>
          <wp:inline distT="0" distB="0" distL="0" distR="0">
            <wp:extent cx="3048000" cy="2286000"/>
            <wp:effectExtent l="0" t="0" r="0" b="0"/>
            <wp:docPr id="4" name="図 4" descr="F:\DCIM\2017.6.24ゴム動力カー\Resized\P104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2017.6.24ゴム動力カー\Resized\P10404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555BB2">
        <w:rPr>
          <w:noProof/>
        </w:rPr>
        <w:drawing>
          <wp:inline distT="0" distB="0" distL="0" distR="0">
            <wp:extent cx="3048000" cy="2286000"/>
            <wp:effectExtent l="0" t="0" r="0" b="0"/>
            <wp:docPr id="5" name="図 5" descr="F:\DCIM\2017.6.24ゴム動力カー\Resized\P10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2017.6.24ゴム動力カー\Resized\P10404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B2" w:rsidRDefault="00555BB2" w:rsidP="00555BB2"/>
    <w:p w:rsidR="00555BB2" w:rsidRDefault="00555BB2" w:rsidP="00555BB2">
      <w:bookmarkStart w:id="0" w:name="_GoBack"/>
      <w:r w:rsidRPr="00555BB2">
        <w:rPr>
          <w:noProof/>
        </w:rPr>
        <w:drawing>
          <wp:inline distT="0" distB="0" distL="0" distR="0">
            <wp:extent cx="6840220" cy="5131418"/>
            <wp:effectExtent l="0" t="0" r="0" b="0"/>
            <wp:docPr id="6" name="図 6" descr="F:\DCIM\2017.6.24ゴム動力カー\104_PANA\P104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2017.6.24ゴム動力カー\104_PANA\P1040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BB2" w:rsidRDefault="00555BB2" w:rsidP="00555BB2"/>
    <w:p w:rsidR="00015566" w:rsidRPr="00555BB2" w:rsidRDefault="00015566"/>
    <w:sectPr w:rsidR="00015566" w:rsidRPr="00555BB2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2"/>
    <w:rsid w:val="00015566"/>
    <w:rsid w:val="00390595"/>
    <w:rsid w:val="00555BB2"/>
    <w:rsid w:val="00985F67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28902-B110-4E18-8088-B6294017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2017-06-26T03:43:00Z</cp:lastPrinted>
  <dcterms:created xsi:type="dcterms:W3CDTF">2017-06-26T03:33:00Z</dcterms:created>
  <dcterms:modified xsi:type="dcterms:W3CDTF">2017-06-26T04:00:00Z</dcterms:modified>
</cp:coreProperties>
</file>